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56" w:rsidRPr="00805A82" w:rsidRDefault="00463A56" w:rsidP="00463A56">
      <w:pPr>
        <w:spacing w:after="0" w:line="240" w:lineRule="auto"/>
        <w:ind w:left="8080" w:firstLine="1418"/>
        <w:rPr>
          <w:rFonts w:ascii="Times New Roman" w:hAnsi="Times New Roman" w:cs="Times New Roman"/>
          <w:sz w:val="18"/>
          <w:szCs w:val="18"/>
        </w:rPr>
      </w:pPr>
      <w:r w:rsidRPr="00805A82">
        <w:rPr>
          <w:rFonts w:ascii="Times New Roman" w:hAnsi="Times New Roman" w:cs="Times New Roman"/>
          <w:sz w:val="18"/>
          <w:szCs w:val="18"/>
        </w:rPr>
        <w:t>ЗАТВЕРДЖЕНО</w:t>
      </w:r>
    </w:p>
    <w:p w:rsidR="00463A56" w:rsidRDefault="00463A56" w:rsidP="00463A56">
      <w:pPr>
        <w:spacing w:after="0" w:line="240" w:lineRule="auto"/>
        <w:ind w:left="7655" w:hanging="709"/>
        <w:rPr>
          <w:rFonts w:ascii="Times New Roman" w:hAnsi="Times New Roman" w:cs="Times New Roman"/>
          <w:sz w:val="18"/>
          <w:szCs w:val="18"/>
          <w:lang w:val="uk-UA"/>
        </w:rPr>
      </w:pPr>
      <w:r w:rsidRPr="00805A82">
        <w:rPr>
          <w:rFonts w:ascii="Times New Roman" w:hAnsi="Times New Roman" w:cs="Times New Roman"/>
          <w:sz w:val="18"/>
          <w:szCs w:val="18"/>
          <w:lang w:val="uk-UA"/>
        </w:rPr>
        <w:t>Протокол засідання науково-методичної ради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05A82">
        <w:rPr>
          <w:rFonts w:ascii="Times New Roman" w:hAnsi="Times New Roman" w:cs="Times New Roman"/>
          <w:sz w:val="18"/>
          <w:szCs w:val="18"/>
          <w:lang w:val="uk-UA"/>
        </w:rPr>
        <w:t>ДНЗ «ЗАПОРІЗЬКЕ ВПУ МС»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05A82">
        <w:rPr>
          <w:rFonts w:ascii="Times New Roman" w:hAnsi="Times New Roman" w:cs="Times New Roman"/>
          <w:sz w:val="18"/>
          <w:szCs w:val="18"/>
          <w:lang w:val="uk-UA"/>
        </w:rPr>
        <w:t xml:space="preserve">від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2</w:t>
      </w:r>
      <w:r w:rsidR="00AC01D5">
        <w:rPr>
          <w:rFonts w:ascii="Times New Roman" w:hAnsi="Times New Roman" w:cs="Times New Roman"/>
          <w:sz w:val="18"/>
          <w:szCs w:val="18"/>
          <w:lang w:val="uk-UA"/>
        </w:rPr>
        <w:t>5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.12.2018 </w:t>
      </w:r>
      <w:r w:rsidRPr="00805A82">
        <w:rPr>
          <w:rFonts w:ascii="Times New Roman" w:hAnsi="Times New Roman" w:cs="Times New Roman"/>
          <w:sz w:val="18"/>
          <w:szCs w:val="18"/>
          <w:lang w:val="uk-UA"/>
        </w:rPr>
        <w:t xml:space="preserve"> № </w:t>
      </w:r>
      <w:r>
        <w:rPr>
          <w:rFonts w:ascii="Times New Roman" w:hAnsi="Times New Roman" w:cs="Times New Roman"/>
          <w:sz w:val="18"/>
          <w:szCs w:val="18"/>
          <w:lang w:val="uk-UA"/>
        </w:rPr>
        <w:t>2</w:t>
      </w:r>
    </w:p>
    <w:p w:rsidR="00463A56" w:rsidRDefault="00463A56" w:rsidP="00CD330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463A56" w:rsidRDefault="000F309B" w:rsidP="00CD330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D3302">
        <w:rPr>
          <w:rFonts w:ascii="Times New Roman" w:hAnsi="Times New Roman" w:cs="Times New Roman"/>
          <w:b/>
          <w:sz w:val="18"/>
          <w:szCs w:val="18"/>
          <w:lang w:val="uk-UA"/>
        </w:rPr>
        <w:t>К</w:t>
      </w:r>
      <w:r w:rsidR="00515544">
        <w:rPr>
          <w:rFonts w:ascii="Times New Roman" w:hAnsi="Times New Roman" w:cs="Times New Roman"/>
          <w:b/>
          <w:sz w:val="18"/>
          <w:szCs w:val="18"/>
          <w:lang w:val="uk-UA"/>
        </w:rPr>
        <w:t>АРТА</w:t>
      </w:r>
      <w:r w:rsidRPr="00CD3302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Pr="00CD3302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КОМПЛЕКСНО</w:t>
      </w:r>
      <w:r w:rsidR="00463A56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ГО</w:t>
      </w:r>
      <w:r w:rsidRPr="00CD3302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ОЦІН</w:t>
      </w:r>
      <w:r w:rsidR="00463A56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ЮВАННЯ</w:t>
      </w:r>
      <w:r w:rsidRPr="00CD3302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</w:t>
      </w:r>
      <w:r w:rsidR="00645D4D" w:rsidRPr="00CD3302">
        <w:rPr>
          <w:rFonts w:ascii="Times New Roman" w:hAnsi="Times New Roman" w:cs="Times New Roman"/>
          <w:b/>
          <w:sz w:val="18"/>
          <w:szCs w:val="18"/>
        </w:rPr>
        <w:t xml:space="preserve">ТВОРЧОЇ АКТИВНОСТІ ТА ПРОФЕСІЙНОЇ </w:t>
      </w:r>
    </w:p>
    <w:p w:rsidR="00463A56" w:rsidRDefault="00645D4D" w:rsidP="00463A5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CD3302">
        <w:rPr>
          <w:rFonts w:ascii="Times New Roman" w:hAnsi="Times New Roman" w:cs="Times New Roman"/>
          <w:b/>
          <w:sz w:val="18"/>
          <w:szCs w:val="18"/>
        </w:rPr>
        <w:t>КОМПЕТЕНТНОСТІ</w:t>
      </w:r>
      <w:r w:rsidR="00463A56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="000F309B" w:rsidRPr="00CD3302">
        <w:rPr>
          <w:rFonts w:ascii="Times New Roman" w:hAnsi="Times New Roman" w:cs="Times New Roman"/>
          <w:b/>
          <w:sz w:val="18"/>
          <w:szCs w:val="18"/>
          <w:lang w:val="uk-UA"/>
        </w:rPr>
        <w:t>ВИКЛАДАЧА В МІЖАТЕСТАЦІЙНИЙ ПЕРІОД</w:t>
      </w:r>
    </w:p>
    <w:p w:rsidR="000F309B" w:rsidRPr="00463A56" w:rsidRDefault="00463A56" w:rsidP="00CD330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463A56">
        <w:rPr>
          <w:rFonts w:ascii="Times New Roman" w:hAnsi="Times New Roman" w:cs="Times New Roman"/>
          <w:b/>
          <w:lang w:val="uk-UA"/>
        </w:rPr>
        <w:t>Єрошенко</w:t>
      </w:r>
      <w:proofErr w:type="spellEnd"/>
      <w:r w:rsidRPr="00463A56">
        <w:rPr>
          <w:rFonts w:ascii="Times New Roman" w:hAnsi="Times New Roman" w:cs="Times New Roman"/>
          <w:b/>
          <w:lang w:val="uk-UA"/>
        </w:rPr>
        <w:t xml:space="preserve"> Анни Олексіївни</w:t>
      </w:r>
    </w:p>
    <w:p w:rsidR="006D7F74" w:rsidRPr="00CD3302" w:rsidRDefault="006D7F74" w:rsidP="00CD33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678"/>
        <w:gridCol w:w="2977"/>
        <w:gridCol w:w="1389"/>
        <w:gridCol w:w="1389"/>
        <w:gridCol w:w="1389"/>
        <w:gridCol w:w="1389"/>
        <w:gridCol w:w="1389"/>
      </w:tblGrid>
      <w:tr w:rsidR="006D7F74" w:rsidRPr="00805A82" w:rsidTr="00262528">
        <w:tc>
          <w:tcPr>
            <w:tcW w:w="425" w:type="dxa"/>
            <w:vMerge w:val="restart"/>
          </w:tcPr>
          <w:p w:rsidR="006D7F74" w:rsidRPr="00463A56" w:rsidRDefault="006D7F74" w:rsidP="00CD3302">
            <w:pPr>
              <w:ind w:right="-75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4678" w:type="dxa"/>
            <w:vMerge w:val="restart"/>
            <w:vAlign w:val="center"/>
          </w:tcPr>
          <w:p w:rsidR="006D7F74" w:rsidRPr="00463A56" w:rsidRDefault="006D7F74" w:rsidP="00F670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Критерії оцінювання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:rsidR="006D7F74" w:rsidRPr="00463A56" w:rsidRDefault="006D7F74" w:rsidP="00F670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Параметри оцінювання</w:t>
            </w:r>
          </w:p>
        </w:tc>
        <w:tc>
          <w:tcPr>
            <w:tcW w:w="6945" w:type="dxa"/>
            <w:gridSpan w:val="5"/>
            <w:tcBorders>
              <w:left w:val="single" w:sz="4" w:space="0" w:color="auto"/>
            </w:tcBorders>
          </w:tcPr>
          <w:p w:rsidR="006D7F74" w:rsidRPr="00463A56" w:rsidRDefault="006D7F74" w:rsidP="00F30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Досягнення за 5 років</w:t>
            </w:r>
          </w:p>
        </w:tc>
      </w:tr>
      <w:tr w:rsidR="004C380E" w:rsidRPr="00805A82" w:rsidTr="00262528">
        <w:tc>
          <w:tcPr>
            <w:tcW w:w="425" w:type="dxa"/>
            <w:vMerge/>
          </w:tcPr>
          <w:p w:rsidR="004C380E" w:rsidRPr="00463A56" w:rsidRDefault="004C380E" w:rsidP="00F30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/>
          </w:tcPr>
          <w:p w:rsidR="004C380E" w:rsidRPr="00463A56" w:rsidRDefault="004C380E" w:rsidP="00F30F4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C380E" w:rsidRPr="00463A56" w:rsidRDefault="004C380E" w:rsidP="00F30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C380E" w:rsidRPr="00463A56" w:rsidRDefault="004C380E" w:rsidP="00CD3302">
            <w:pPr>
              <w:ind w:right="-52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2013-2014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C380E" w:rsidRPr="00463A56" w:rsidRDefault="004C380E" w:rsidP="00CD3302">
            <w:pPr>
              <w:ind w:right="-52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2014-2015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C380E" w:rsidRPr="00463A56" w:rsidRDefault="004C380E" w:rsidP="00CD3302">
            <w:pPr>
              <w:ind w:right="-52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2015-2016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C380E" w:rsidRPr="00463A56" w:rsidRDefault="004C380E" w:rsidP="00CD3302">
            <w:pPr>
              <w:ind w:right="-52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2016-2017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4C380E" w:rsidRPr="00463A56" w:rsidRDefault="004C380E" w:rsidP="00CD3302">
            <w:pPr>
              <w:ind w:right="-52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2017-2018</w:t>
            </w:r>
          </w:p>
        </w:tc>
      </w:tr>
      <w:tr w:rsidR="006D7F74" w:rsidRPr="00805A82" w:rsidTr="00F6700F">
        <w:tc>
          <w:tcPr>
            <w:tcW w:w="425" w:type="dxa"/>
          </w:tcPr>
          <w:p w:rsidR="006D7F74" w:rsidRPr="00463A56" w:rsidRDefault="006D7F74" w:rsidP="00F30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14600" w:type="dxa"/>
            <w:gridSpan w:val="7"/>
          </w:tcPr>
          <w:p w:rsidR="006D7F74" w:rsidRPr="00463A56" w:rsidRDefault="006D7F74" w:rsidP="00CD3302">
            <w:pPr>
              <w:ind w:right="-52" w:hanging="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Навчальна діяльність</w:t>
            </w:r>
          </w:p>
        </w:tc>
      </w:tr>
      <w:tr w:rsidR="006D7F74" w:rsidRPr="00805A82" w:rsidTr="00262528">
        <w:tc>
          <w:tcPr>
            <w:tcW w:w="425" w:type="dxa"/>
            <w:vMerge w:val="restart"/>
            <w:vAlign w:val="center"/>
          </w:tcPr>
          <w:p w:rsidR="006D7F74" w:rsidRPr="00463A56" w:rsidRDefault="006D7F74" w:rsidP="00F6700F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1.1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  <w:vAlign w:val="center"/>
          </w:tcPr>
          <w:p w:rsidR="006D7F74" w:rsidRPr="00463A56" w:rsidRDefault="000F309B" w:rsidP="0026252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Навчальні досягнення учнів з </w:t>
            </w:r>
            <w:r w:rsidR="00A2363A"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предмет</w:t>
            </w:r>
            <w:r w:rsidR="002625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 «Фізична культура»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F74" w:rsidRPr="00463A56" w:rsidRDefault="006D7F74" w:rsidP="00F670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Середній бал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822D5C" w:rsidRDefault="00062C4C" w:rsidP="00E47F7D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7,5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822D5C" w:rsidRDefault="00062C4C" w:rsidP="00E47F7D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7,7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822D5C" w:rsidRDefault="00062C4C" w:rsidP="00E47F7D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7,6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822D5C" w:rsidRDefault="00062C4C" w:rsidP="00E47F7D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7,8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6D7F74" w:rsidRPr="00822D5C" w:rsidRDefault="00062C4C" w:rsidP="00E47F7D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7,8</w:t>
            </w:r>
          </w:p>
        </w:tc>
      </w:tr>
      <w:tr w:rsidR="006D7F74" w:rsidRPr="00805A82" w:rsidTr="00262528">
        <w:tc>
          <w:tcPr>
            <w:tcW w:w="425" w:type="dxa"/>
            <w:vMerge/>
            <w:vAlign w:val="center"/>
          </w:tcPr>
          <w:p w:rsidR="006D7F74" w:rsidRPr="00463A56" w:rsidRDefault="006D7F74" w:rsidP="00F6700F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vAlign w:val="center"/>
          </w:tcPr>
          <w:p w:rsidR="006D7F74" w:rsidRPr="00463A56" w:rsidRDefault="006D7F74" w:rsidP="00F670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F74" w:rsidRPr="00463A56" w:rsidRDefault="006D7F74" w:rsidP="00F670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Якість знань %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822D5C" w:rsidRDefault="00062C4C" w:rsidP="00E47F7D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77,4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822D5C" w:rsidRDefault="00062C4C" w:rsidP="00E47F7D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78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822D5C" w:rsidRDefault="00062C4C" w:rsidP="00E47F7D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77,6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822D5C" w:rsidRDefault="00062C4C" w:rsidP="00E47F7D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6D7F74" w:rsidRPr="00822D5C" w:rsidRDefault="00062C4C" w:rsidP="00E47F7D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81,6</w:t>
            </w:r>
          </w:p>
        </w:tc>
      </w:tr>
      <w:tr w:rsidR="006D7F74" w:rsidRPr="00805A82" w:rsidTr="00262528">
        <w:tc>
          <w:tcPr>
            <w:tcW w:w="425" w:type="dxa"/>
            <w:vMerge/>
            <w:vAlign w:val="center"/>
          </w:tcPr>
          <w:p w:rsidR="006D7F74" w:rsidRPr="00463A56" w:rsidRDefault="006D7F74" w:rsidP="00F6700F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vAlign w:val="center"/>
          </w:tcPr>
          <w:p w:rsidR="006D7F74" w:rsidRPr="00463A56" w:rsidRDefault="006D7F74" w:rsidP="00F670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F74" w:rsidRPr="00463A56" w:rsidRDefault="006D7F74" w:rsidP="00F670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Успішність%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822D5C" w:rsidRDefault="00062C4C" w:rsidP="00E47F7D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822D5C" w:rsidRDefault="00062C4C" w:rsidP="00E47F7D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822D5C" w:rsidRDefault="00062C4C" w:rsidP="00E47F7D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822D5C" w:rsidRDefault="00062C4C" w:rsidP="00E47F7D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6D7F74" w:rsidRPr="00822D5C" w:rsidRDefault="00062C4C" w:rsidP="00E47F7D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</w:tr>
      <w:tr w:rsidR="006D7F74" w:rsidRPr="00805A82" w:rsidTr="00262528">
        <w:tc>
          <w:tcPr>
            <w:tcW w:w="425" w:type="dxa"/>
            <w:vAlign w:val="center"/>
          </w:tcPr>
          <w:p w:rsidR="006D7F74" w:rsidRPr="00463A56" w:rsidRDefault="006D7F74" w:rsidP="00F6700F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1.2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D7F74" w:rsidRPr="00463A56" w:rsidRDefault="006D7F74" w:rsidP="00F670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Збереження контингенту (для кл</w:t>
            </w:r>
            <w:r w:rsidR="000F309B"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асного 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керівника)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F74" w:rsidRPr="00463A56" w:rsidRDefault="006D7F74" w:rsidP="00F6700F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відрахованих учнів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822D5C" w:rsidRDefault="00822D5C" w:rsidP="00822D5C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822D5C" w:rsidRDefault="00822D5C" w:rsidP="00822D5C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822D5C" w:rsidRDefault="00822D5C" w:rsidP="00822D5C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822D5C" w:rsidRDefault="00822D5C" w:rsidP="00822D5C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6D7F74" w:rsidRPr="00822D5C" w:rsidRDefault="00822D5C" w:rsidP="00822D5C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6D7F74" w:rsidRPr="00805A82" w:rsidTr="00262528">
        <w:tc>
          <w:tcPr>
            <w:tcW w:w="425" w:type="dxa"/>
            <w:vAlign w:val="center"/>
          </w:tcPr>
          <w:p w:rsidR="006D7F74" w:rsidRPr="00463A56" w:rsidRDefault="006D7F74" w:rsidP="00F6700F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1.3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D7F74" w:rsidRPr="00463A56" w:rsidRDefault="006D7F74" w:rsidP="00F670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Розвиток матеріальної бази (для </w:t>
            </w:r>
            <w:proofErr w:type="spellStart"/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зав.кабінет</w:t>
            </w:r>
            <w:r w:rsidR="000F309B"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ом</w:t>
            </w:r>
            <w:proofErr w:type="spellEnd"/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F74" w:rsidRPr="00463A56" w:rsidRDefault="00CD3302" w:rsidP="00F670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Перелік придбаного обладнання, інструментів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463A56" w:rsidRDefault="00062C4C" w:rsidP="00062C4C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Спорт</w:t>
            </w:r>
            <w:r w:rsid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інвентар</w:t>
            </w:r>
            <w:r w:rsid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</w:t>
            </w:r>
          </w:p>
          <w:p w:rsidR="00062C4C" w:rsidRPr="00463A56" w:rsidRDefault="00515544" w:rsidP="00515544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062C4C"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порт</w:t>
            </w:r>
            <w:r w:rsid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062C4C"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форма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62C4C" w:rsidRPr="00463A56" w:rsidRDefault="00822D5C" w:rsidP="00822D5C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Спорт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інвентар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="00062C4C"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емонт </w:t>
            </w:r>
            <w:proofErr w:type="spellStart"/>
            <w:r w:rsidR="00062C4C"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062C4C"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викладачів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463A56" w:rsidRDefault="00822D5C" w:rsidP="00822D5C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Спорт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інвентар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="00062C4C"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емонт спорт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062C4C"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зали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463A56" w:rsidRDefault="00822D5C" w:rsidP="00822D5C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Спорт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інвентар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="00062C4C"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емонт роздягальні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6D7F74" w:rsidRPr="00463A56" w:rsidRDefault="00062C4C" w:rsidP="00822D5C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Ремонт спорт</w:t>
            </w:r>
            <w:r w:rsid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майданчик</w:t>
            </w:r>
            <w:r w:rsid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(корпус 2)</w:t>
            </w:r>
          </w:p>
        </w:tc>
      </w:tr>
      <w:tr w:rsidR="000F309B" w:rsidRPr="00262528" w:rsidTr="00262528">
        <w:tc>
          <w:tcPr>
            <w:tcW w:w="425" w:type="dxa"/>
            <w:vAlign w:val="center"/>
          </w:tcPr>
          <w:p w:rsidR="000F309B" w:rsidRPr="00463A56" w:rsidRDefault="000F309B" w:rsidP="00F6700F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1.4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0F309B" w:rsidRPr="00463A56" w:rsidRDefault="00262528" w:rsidP="0026252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Досягнення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учнів </w:t>
            </w: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конкурсах проф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майстерності, спорт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та інших </w:t>
            </w: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змаганнях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8C1" w:rsidRDefault="00262528" w:rsidP="000178C1">
            <w:pPr>
              <w:ind w:right="-25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Рівень змагань </w:t>
            </w:r>
            <w:r w:rsidRPr="00F670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(обл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F670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670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F670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F670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F670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 кількість учнів-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перемож</w:t>
            </w:r>
            <w:proofErr w:type="spellEnd"/>
            <w:r w:rsid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  <w:p w:rsidR="000F309B" w:rsidRPr="00463A56" w:rsidRDefault="00262528" w:rsidP="000178C1">
            <w:pPr>
              <w:ind w:right="-25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ців</w:t>
            </w:r>
            <w:proofErr w:type="spellEnd"/>
            <w:r w:rsid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(команд)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які вибороли </w:t>
            </w:r>
            <w:r w:rsidR="000F309B"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1,2,3місця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262528" w:rsidRPr="00515544" w:rsidRDefault="00262528" w:rsidP="000178C1">
            <w:pPr>
              <w:ind w:left="-252" w:right="-136" w:firstLine="14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Обласні</w:t>
            </w:r>
            <w:r w:rsid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0178C1" w:rsidRPr="000178C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(командні)</w:t>
            </w:r>
            <w:r w:rsidRPr="000178C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:</w:t>
            </w:r>
          </w:p>
          <w:p w:rsidR="000F309B" w:rsidRPr="00515544" w:rsidRDefault="00964B63" w:rsidP="000178C1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місц</w:t>
            </w:r>
            <w:r w:rsid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5</w:t>
            </w:r>
            <w:r w:rsid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раз</w:t>
            </w:r>
            <w:r w:rsidR="00421A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</w:t>
            </w:r>
          </w:p>
          <w:p w:rsidR="00964B63" w:rsidRPr="00515544" w:rsidRDefault="00964B63" w:rsidP="000178C1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місц</w:t>
            </w:r>
            <w:r w:rsid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3</w:t>
            </w:r>
            <w:r w:rsid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рази</w:t>
            </w:r>
          </w:p>
          <w:p w:rsidR="00964B63" w:rsidRPr="00515544" w:rsidRDefault="00964B63" w:rsidP="000178C1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місц</w:t>
            </w:r>
            <w:r w:rsid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2</w:t>
            </w:r>
            <w:r w:rsid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рази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178C1" w:rsidRPr="00515544" w:rsidRDefault="000178C1" w:rsidP="000178C1">
            <w:pPr>
              <w:ind w:left="-252" w:right="-136" w:firstLine="14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Обласні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0178C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(командні):</w:t>
            </w:r>
          </w:p>
          <w:p w:rsidR="00964B63" w:rsidRPr="00515544" w:rsidRDefault="00964B63" w:rsidP="000178C1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 </w:t>
            </w:r>
            <w:r w:rsid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</w:t>
            </w: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6</w:t>
            </w:r>
            <w:r w:rsid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раз</w:t>
            </w:r>
            <w:r w:rsidR="00421A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</w:t>
            </w:r>
          </w:p>
          <w:p w:rsidR="00964B63" w:rsidRPr="00515544" w:rsidRDefault="00964B63" w:rsidP="000178C1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ІІ </w:t>
            </w:r>
            <w:r w:rsid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</w:t>
            </w: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1</w:t>
            </w:r>
            <w:r w:rsid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раз</w:t>
            </w:r>
          </w:p>
          <w:p w:rsidR="000F309B" w:rsidRPr="00515544" w:rsidRDefault="00964B63" w:rsidP="000178C1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ІІІ </w:t>
            </w:r>
            <w:r w:rsid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</w:t>
            </w: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1</w:t>
            </w:r>
            <w:r w:rsid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раз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178C1" w:rsidRPr="00515544" w:rsidRDefault="000178C1" w:rsidP="000178C1">
            <w:pPr>
              <w:ind w:left="-252" w:right="-136" w:firstLine="14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Обласні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0178C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(командні):</w:t>
            </w:r>
          </w:p>
          <w:p w:rsidR="00964B63" w:rsidRPr="00515544" w:rsidRDefault="00964B63" w:rsidP="000178C1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 </w:t>
            </w:r>
            <w:r w:rsid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</w:t>
            </w: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4</w:t>
            </w:r>
            <w:r w:rsid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рази</w:t>
            </w:r>
          </w:p>
          <w:p w:rsidR="00964B63" w:rsidRPr="00515544" w:rsidRDefault="00964B63" w:rsidP="000178C1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ІІ </w:t>
            </w:r>
            <w:r w:rsid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</w:t>
            </w: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2</w:t>
            </w:r>
            <w:r w:rsid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рази</w:t>
            </w:r>
          </w:p>
          <w:p w:rsidR="000F309B" w:rsidRPr="00515544" w:rsidRDefault="00964B63" w:rsidP="000178C1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ІІІ </w:t>
            </w:r>
            <w:r w:rsid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</w:t>
            </w: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1</w:t>
            </w:r>
            <w:r w:rsid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раз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178C1" w:rsidRPr="00515544" w:rsidRDefault="000178C1" w:rsidP="000178C1">
            <w:pPr>
              <w:ind w:left="-252" w:right="-136" w:firstLine="14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Обласні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0178C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(командні):</w:t>
            </w:r>
          </w:p>
          <w:p w:rsidR="00964B63" w:rsidRPr="00515544" w:rsidRDefault="00964B63" w:rsidP="000178C1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 </w:t>
            </w:r>
            <w:r w:rsid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</w:t>
            </w: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4</w:t>
            </w:r>
            <w:r w:rsid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рази</w:t>
            </w:r>
          </w:p>
          <w:p w:rsidR="00964B63" w:rsidRPr="00515544" w:rsidRDefault="00964B63" w:rsidP="000178C1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ІІ </w:t>
            </w:r>
            <w:r w:rsid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</w:t>
            </w: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2</w:t>
            </w:r>
            <w:r w:rsid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рази</w:t>
            </w:r>
          </w:p>
          <w:p w:rsidR="000F309B" w:rsidRPr="00515544" w:rsidRDefault="00964B63" w:rsidP="000178C1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ІІІ </w:t>
            </w:r>
            <w:r w:rsid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</w:t>
            </w: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3</w:t>
            </w:r>
            <w:r w:rsid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рази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0178C1" w:rsidRPr="00515544" w:rsidRDefault="000178C1" w:rsidP="000178C1">
            <w:pPr>
              <w:ind w:left="-252" w:right="-136" w:firstLine="14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Обласні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0178C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(командні):</w:t>
            </w:r>
          </w:p>
          <w:p w:rsidR="00964B63" w:rsidRPr="00515544" w:rsidRDefault="00964B63" w:rsidP="000178C1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 </w:t>
            </w:r>
            <w:r w:rsid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</w:t>
            </w: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5</w:t>
            </w:r>
            <w:r w:rsid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разів</w:t>
            </w:r>
          </w:p>
          <w:p w:rsidR="00964B63" w:rsidRPr="00515544" w:rsidRDefault="00964B63" w:rsidP="000178C1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ІІ </w:t>
            </w:r>
            <w:r w:rsid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</w:t>
            </w: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3</w:t>
            </w:r>
            <w:r w:rsid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рази</w:t>
            </w:r>
          </w:p>
          <w:p w:rsidR="000F309B" w:rsidRPr="00515544" w:rsidRDefault="00964B63" w:rsidP="000178C1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ІІІ </w:t>
            </w:r>
            <w:r w:rsid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</w:t>
            </w: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3</w:t>
            </w:r>
            <w:r w:rsid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рази</w:t>
            </w:r>
          </w:p>
        </w:tc>
      </w:tr>
      <w:tr w:rsidR="006D7F74" w:rsidRPr="00805A82" w:rsidTr="00262528">
        <w:tc>
          <w:tcPr>
            <w:tcW w:w="425" w:type="dxa"/>
            <w:vAlign w:val="center"/>
          </w:tcPr>
          <w:p w:rsidR="006D7F74" w:rsidRPr="00463A56" w:rsidRDefault="006D7F74" w:rsidP="00F6700F">
            <w:pPr>
              <w:ind w:right="-108" w:hanging="13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D7F74" w:rsidRPr="00463A56" w:rsidRDefault="006D7F74" w:rsidP="00F6700F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Навчально-методична діяльність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F74" w:rsidRPr="00463A56" w:rsidRDefault="006D7F74" w:rsidP="00F670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515544" w:rsidRDefault="006D7F74" w:rsidP="00CD3302">
            <w:pPr>
              <w:ind w:right="-52" w:hanging="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515544" w:rsidRDefault="006D7F74" w:rsidP="00CD3302">
            <w:pPr>
              <w:ind w:right="-52" w:hanging="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515544" w:rsidRDefault="006D7F74" w:rsidP="00CD3302">
            <w:pPr>
              <w:ind w:right="-52" w:hanging="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515544" w:rsidRDefault="006D7F74" w:rsidP="00CD3302">
            <w:pPr>
              <w:ind w:right="-52" w:hanging="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6D7F74" w:rsidRPr="00515544" w:rsidRDefault="006D7F74" w:rsidP="00CD3302">
            <w:pPr>
              <w:ind w:right="-52" w:hanging="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0178C1" w:rsidRPr="00F6700F" w:rsidTr="002E5853">
        <w:tc>
          <w:tcPr>
            <w:tcW w:w="425" w:type="dxa"/>
            <w:vAlign w:val="center"/>
          </w:tcPr>
          <w:p w:rsidR="000178C1" w:rsidRPr="00463A56" w:rsidRDefault="000178C1" w:rsidP="000178C1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0178C1" w:rsidRPr="00463A56" w:rsidRDefault="000178C1" w:rsidP="000178C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Наявність систематизованого КМЗ з предмета (в </w:t>
            </w:r>
            <w:proofErr w:type="spellStart"/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паспорту КМЗ)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8C1" w:rsidRPr="00463A56" w:rsidRDefault="000178C1" w:rsidP="000178C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Факт. наявність, систематизованість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178C1" w:rsidRPr="000178C1" w:rsidRDefault="000178C1" w:rsidP="000178C1">
            <w:pPr>
              <w:ind w:right="-136"/>
              <w:rPr>
                <w:sz w:val="18"/>
                <w:szCs w:val="18"/>
              </w:rPr>
            </w:pPr>
            <w:r w:rsidRP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КМЗ </w:t>
            </w:r>
            <w:proofErr w:type="spellStart"/>
            <w:r w:rsidRP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системати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зоване</w:t>
            </w:r>
            <w:proofErr w:type="spellEnd"/>
            <w:r w:rsidRPr="000178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паспорт КМЗ у наявності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178C1" w:rsidRDefault="000178C1" w:rsidP="000178C1">
            <w:pPr>
              <w:ind w:right="-159"/>
            </w:pPr>
            <w:r w:rsidRPr="007454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КМЗ </w:t>
            </w:r>
            <w:proofErr w:type="spellStart"/>
            <w:r w:rsidRPr="007454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системати-зоване</w:t>
            </w:r>
            <w:proofErr w:type="spellEnd"/>
            <w:r w:rsidRPr="007454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паспорт КМЗ у наявності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178C1" w:rsidRDefault="000178C1" w:rsidP="000178C1">
            <w:pPr>
              <w:ind w:right="-159"/>
            </w:pPr>
            <w:r w:rsidRPr="007454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КМЗ </w:t>
            </w:r>
            <w:proofErr w:type="spellStart"/>
            <w:r w:rsidRPr="007454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системати-зоване</w:t>
            </w:r>
            <w:proofErr w:type="spellEnd"/>
            <w:r w:rsidRPr="007454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паспорт КМЗ у наявності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178C1" w:rsidRDefault="000178C1" w:rsidP="000178C1">
            <w:pPr>
              <w:ind w:right="-159"/>
            </w:pPr>
            <w:r w:rsidRPr="007454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КМЗ </w:t>
            </w:r>
            <w:proofErr w:type="spellStart"/>
            <w:r w:rsidRPr="007454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системати-зоване</w:t>
            </w:r>
            <w:proofErr w:type="spellEnd"/>
            <w:r w:rsidRPr="007454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паспорт КМЗ у наявності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0178C1" w:rsidRDefault="000178C1" w:rsidP="000178C1">
            <w:pPr>
              <w:ind w:right="-159"/>
            </w:pPr>
            <w:r w:rsidRPr="007454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КМЗ </w:t>
            </w:r>
            <w:proofErr w:type="spellStart"/>
            <w:r w:rsidRPr="007454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системати-зоване</w:t>
            </w:r>
            <w:proofErr w:type="spellEnd"/>
            <w:r w:rsidRPr="007454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паспорт КМЗ у наявності</w:t>
            </w:r>
          </w:p>
        </w:tc>
      </w:tr>
      <w:tr w:rsidR="00D8324A" w:rsidRPr="00E53DCD" w:rsidTr="00262528">
        <w:trPr>
          <w:trHeight w:val="463"/>
        </w:trPr>
        <w:tc>
          <w:tcPr>
            <w:tcW w:w="425" w:type="dxa"/>
            <w:vAlign w:val="center"/>
          </w:tcPr>
          <w:p w:rsidR="00D8324A" w:rsidRPr="00463A56" w:rsidRDefault="00D8324A" w:rsidP="00D8324A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2.2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D8324A" w:rsidRPr="00463A56" w:rsidRDefault="00D8324A" w:rsidP="00D8324A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Використання у освітньому процесі пед. інновацій (форм, методів, технологій, </w:t>
            </w:r>
            <w:r w:rsidRPr="00463A5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ІКТ, мультимед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ійних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засобів)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24A" w:rsidRPr="00463A56" w:rsidRDefault="007D4168" w:rsidP="00D8324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Назва використовуваних педагогічних інновацій, сучасних навчальних засобів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8324A" w:rsidRPr="00D8324A" w:rsidRDefault="00D8324A" w:rsidP="00D8324A">
            <w:pPr>
              <w:ind w:left="-108" w:right="-136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832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Авторські метод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Pr="00D832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праці, </w:t>
            </w:r>
            <w:proofErr w:type="spellStart"/>
            <w:r w:rsidRPr="00D832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аудіосупровід</w:t>
            </w:r>
            <w:proofErr w:type="spellEnd"/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8324A" w:rsidRPr="00D8324A" w:rsidRDefault="00D8324A" w:rsidP="00D8324A">
            <w:pPr>
              <w:ind w:left="-108" w:right="-136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832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Авторські метод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Pr="00D832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праці, </w:t>
            </w:r>
            <w:proofErr w:type="spellStart"/>
            <w:r w:rsidRPr="00D832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аудіосупровід</w:t>
            </w:r>
            <w:proofErr w:type="spellEnd"/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8324A" w:rsidRPr="00D8324A" w:rsidRDefault="00D8324A" w:rsidP="00D8324A">
            <w:pPr>
              <w:ind w:left="-108" w:right="-136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832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Авторські метод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Pr="00D832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праці, </w:t>
            </w:r>
            <w:proofErr w:type="spellStart"/>
            <w:r w:rsidRPr="00D832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аудіосупровід</w:t>
            </w:r>
            <w:proofErr w:type="spellEnd"/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8324A" w:rsidRPr="00D8324A" w:rsidRDefault="00D8324A" w:rsidP="00D8324A">
            <w:pPr>
              <w:ind w:left="-108" w:right="-136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832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Авторські метод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Pr="00D832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праці, </w:t>
            </w:r>
            <w:proofErr w:type="spellStart"/>
            <w:r w:rsidRPr="00D832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аудіосупровід</w:t>
            </w:r>
            <w:proofErr w:type="spellEnd"/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D8324A" w:rsidRPr="00D8324A" w:rsidRDefault="00D8324A" w:rsidP="00D8324A">
            <w:pPr>
              <w:ind w:left="-108" w:right="-136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832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Авторські метод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Pr="00D832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праці, </w:t>
            </w:r>
            <w:proofErr w:type="spellStart"/>
            <w:r w:rsidRPr="00D832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аудіосупровід</w:t>
            </w:r>
            <w:proofErr w:type="spellEnd"/>
          </w:p>
        </w:tc>
      </w:tr>
      <w:tr w:rsidR="00062C4C" w:rsidRPr="00515544" w:rsidTr="00515544">
        <w:tc>
          <w:tcPr>
            <w:tcW w:w="425" w:type="dxa"/>
            <w:vAlign w:val="center"/>
          </w:tcPr>
          <w:p w:rsidR="00062C4C" w:rsidRPr="00463A56" w:rsidRDefault="00062C4C" w:rsidP="00F6700F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2.3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062C4C" w:rsidRPr="00463A56" w:rsidRDefault="00062C4C" w:rsidP="00F670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Рівень організації і проведення відкритих уроків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C4C" w:rsidRPr="00463A56" w:rsidRDefault="00062C4C" w:rsidP="0026252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Відповідність</w:t>
            </w:r>
            <w:r w:rsidR="002625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кваліфікаційній 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категорі</w:t>
            </w:r>
            <w:r w:rsidR="002625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ї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</w:t>
            </w:r>
            <w:proofErr w:type="spellStart"/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</w:t>
            </w:r>
            <w:r w:rsidR="002625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званн</w:t>
            </w:r>
            <w:r w:rsidR="002625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</w:t>
            </w:r>
            <w:proofErr w:type="spellEnd"/>
          </w:p>
        </w:tc>
        <w:tc>
          <w:tcPr>
            <w:tcW w:w="6945" w:type="dxa"/>
            <w:gridSpan w:val="5"/>
            <w:tcBorders>
              <w:left w:val="single" w:sz="4" w:space="0" w:color="auto"/>
            </w:tcBorders>
            <w:vAlign w:val="center"/>
          </w:tcPr>
          <w:p w:rsidR="00515544" w:rsidRDefault="00062C4C" w:rsidP="00515544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Відповідає</w:t>
            </w:r>
            <w:r w:rsid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кваліфікаційній</w:t>
            </w: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категорії</w:t>
            </w:r>
            <w:r w:rsid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«спеціаліст вищої категорії»</w:t>
            </w: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062C4C" w:rsidRPr="00515544" w:rsidRDefault="00062C4C" w:rsidP="00515544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пед.званн</w:t>
            </w:r>
            <w:r w:rsidR="00822D5C"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</w:t>
            </w:r>
            <w:proofErr w:type="spellEnd"/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«викладач-методист»</w:t>
            </w:r>
          </w:p>
        </w:tc>
      </w:tr>
      <w:tr w:rsidR="00D8324A" w:rsidRPr="00805A82" w:rsidTr="00F84EA7">
        <w:tc>
          <w:tcPr>
            <w:tcW w:w="425" w:type="dxa"/>
            <w:vAlign w:val="center"/>
          </w:tcPr>
          <w:p w:rsidR="00D8324A" w:rsidRPr="00463A56" w:rsidRDefault="00D8324A" w:rsidP="00515544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2.4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D8324A" w:rsidRPr="00463A56" w:rsidRDefault="00D8324A" w:rsidP="005155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Розроблення навчальних та методичних праць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24A" w:rsidRPr="00463A56" w:rsidRDefault="00B176D3" w:rsidP="00B176D3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Назва праці, фактичне використання у навчальному процесі</w:t>
            </w:r>
            <w:bookmarkStart w:id="0" w:name="_GoBack"/>
            <w:bookmarkEnd w:id="0"/>
          </w:p>
        </w:tc>
        <w:tc>
          <w:tcPr>
            <w:tcW w:w="6945" w:type="dxa"/>
            <w:gridSpan w:val="5"/>
            <w:tcBorders>
              <w:left w:val="single" w:sz="4" w:space="0" w:color="auto"/>
            </w:tcBorders>
            <w:vAlign w:val="center"/>
          </w:tcPr>
          <w:p w:rsidR="00D8324A" w:rsidRPr="00515544" w:rsidRDefault="00D8324A" w:rsidP="00D8324A">
            <w:pPr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Педагогічний досвід за темою «</w:t>
            </w:r>
            <w:proofErr w:type="spellStart"/>
            <w:r w:rsidRPr="00515544">
              <w:rPr>
                <w:rFonts w:ascii="Times New Roman" w:hAnsi="Times New Roman"/>
                <w:sz w:val="18"/>
                <w:szCs w:val="18"/>
              </w:rPr>
              <w:t>Сучасні</w:t>
            </w:r>
            <w:proofErr w:type="spellEnd"/>
            <w:r w:rsidRPr="005155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5544">
              <w:rPr>
                <w:rFonts w:ascii="Times New Roman" w:hAnsi="Times New Roman"/>
                <w:sz w:val="18"/>
                <w:szCs w:val="18"/>
              </w:rPr>
              <w:t>підходи</w:t>
            </w:r>
            <w:proofErr w:type="spellEnd"/>
            <w:r w:rsidRPr="00515544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proofErr w:type="spellStart"/>
            <w:r w:rsidRPr="00515544">
              <w:rPr>
                <w:rFonts w:ascii="Times New Roman" w:hAnsi="Times New Roman"/>
                <w:sz w:val="18"/>
                <w:szCs w:val="18"/>
              </w:rPr>
              <w:t>формування</w:t>
            </w:r>
            <w:proofErr w:type="spellEnd"/>
            <w:r w:rsidRPr="005155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5544">
              <w:rPr>
                <w:rFonts w:ascii="Times New Roman" w:hAnsi="Times New Roman"/>
                <w:sz w:val="18"/>
                <w:szCs w:val="18"/>
              </w:rPr>
              <w:t>навичок</w:t>
            </w:r>
            <w:proofErr w:type="spellEnd"/>
            <w:r w:rsidRPr="005155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5544">
              <w:rPr>
                <w:rFonts w:ascii="Times New Roman" w:hAnsi="Times New Roman"/>
                <w:sz w:val="18"/>
                <w:szCs w:val="18"/>
              </w:rPr>
              <w:t>самостійності</w:t>
            </w:r>
            <w:proofErr w:type="spellEnd"/>
            <w:r w:rsidRPr="005155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5544">
              <w:rPr>
                <w:rFonts w:ascii="Times New Roman" w:hAnsi="Times New Roman"/>
                <w:sz w:val="18"/>
                <w:szCs w:val="18"/>
              </w:rPr>
              <w:t>учнів</w:t>
            </w:r>
            <w:proofErr w:type="spellEnd"/>
            <w:r w:rsidRPr="00515544">
              <w:rPr>
                <w:rFonts w:ascii="Times New Roman" w:hAnsi="Times New Roman"/>
                <w:sz w:val="18"/>
                <w:szCs w:val="18"/>
              </w:rPr>
              <w:t xml:space="preserve"> на уроках </w:t>
            </w:r>
            <w:proofErr w:type="spellStart"/>
            <w:r w:rsidRPr="00515544">
              <w:rPr>
                <w:rFonts w:ascii="Times New Roman" w:hAnsi="Times New Roman"/>
                <w:sz w:val="18"/>
                <w:szCs w:val="18"/>
              </w:rPr>
              <w:t>фізичної</w:t>
            </w:r>
            <w:proofErr w:type="spellEnd"/>
            <w:r w:rsidRPr="005155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5544">
              <w:rPr>
                <w:rFonts w:ascii="Times New Roman" w:hAnsi="Times New Roman"/>
                <w:sz w:val="18"/>
                <w:szCs w:val="18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  <w:r w:rsidRPr="00515544">
              <w:rPr>
                <w:rFonts w:ascii="Times New Roman" w:hAnsi="Times New Roman"/>
                <w:sz w:val="18"/>
                <w:szCs w:val="18"/>
                <w:lang w:val="uk-UA"/>
              </w:rPr>
              <w:t>; використовується</w:t>
            </w:r>
          </w:p>
        </w:tc>
      </w:tr>
      <w:tr w:rsidR="00CD3302" w:rsidRPr="00066764" w:rsidTr="00262528">
        <w:tc>
          <w:tcPr>
            <w:tcW w:w="425" w:type="dxa"/>
            <w:vAlign w:val="center"/>
          </w:tcPr>
          <w:p w:rsidR="00CD3302" w:rsidRPr="00463A56" w:rsidRDefault="00CD3302" w:rsidP="00F6700F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2.5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CD3302" w:rsidRPr="00463A56" w:rsidRDefault="00262528" w:rsidP="0006676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Розповсюдження позитивного пед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досвіду (</w:t>
            </w:r>
            <w:proofErr w:type="spellStart"/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висту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</w:t>
            </w:r>
            <w:proofErr w:type="spellEnd"/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обл.</w:t>
            </w: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семінарах</w:t>
            </w:r>
            <w:proofErr w:type="spellEnd"/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-практ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икумах,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вебінарах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тижня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педчитан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нях</w:t>
            </w:r>
            <w:proofErr w:type="spellEnd"/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 публікація статей тощо)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302" w:rsidRPr="00463A56" w:rsidRDefault="00CD3302" w:rsidP="00F670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заходу, форма участі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D3302" w:rsidRPr="00515544" w:rsidRDefault="00066764" w:rsidP="00066764">
            <w:pPr>
              <w:ind w:right="-5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 обласні с</w:t>
            </w:r>
            <w:r w:rsidR="00062C4C"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емінари-практикуми 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D3302" w:rsidRPr="00515544" w:rsidRDefault="00066764" w:rsidP="00062C4C">
            <w:pPr>
              <w:ind w:right="-52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 обласні семінари-практикуми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66764" w:rsidRPr="00515544" w:rsidRDefault="00066764" w:rsidP="00066764">
            <w:pPr>
              <w:ind w:right="-52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 обласні семінари-практикуми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D3302" w:rsidRPr="00515544" w:rsidRDefault="00066764" w:rsidP="00066764">
            <w:pPr>
              <w:ind w:right="-52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 обласні семінари-практикуми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066764" w:rsidRPr="00515544" w:rsidRDefault="00066764" w:rsidP="00822D5C">
            <w:pPr>
              <w:ind w:right="-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 обласні семі</w:t>
            </w:r>
            <w:r w:rsidR="00463A56"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463A56"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ри-практику</w:t>
            </w:r>
            <w:r w:rsidR="00463A56"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</w:t>
            </w:r>
            <w:r w:rsidR="00463A56"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; одна стаття </w:t>
            </w:r>
            <w:proofErr w:type="spellStart"/>
            <w:r w:rsidR="00822D5C"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опубл</w:t>
            </w:r>
            <w:proofErr w:type="spellEnd"/>
            <w:r w:rsidR="00822D5C"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463A56"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 «Обрі</w:t>
            </w:r>
            <w:r w:rsidR="00822D5C"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ї</w:t>
            </w:r>
            <w:r w:rsidR="00463A56"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463A56"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профтехосвіти</w:t>
            </w:r>
            <w:proofErr w:type="spellEnd"/>
          </w:p>
        </w:tc>
      </w:tr>
      <w:tr w:rsidR="006D7F74" w:rsidRPr="00822D5C" w:rsidTr="00F6700F">
        <w:tc>
          <w:tcPr>
            <w:tcW w:w="425" w:type="dxa"/>
            <w:vAlign w:val="center"/>
          </w:tcPr>
          <w:p w:rsidR="006D7F74" w:rsidRPr="00463A56" w:rsidRDefault="006D7F74" w:rsidP="00F6700F">
            <w:pPr>
              <w:ind w:right="-108" w:hanging="13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14600" w:type="dxa"/>
            <w:gridSpan w:val="7"/>
            <w:vAlign w:val="center"/>
          </w:tcPr>
          <w:p w:rsidR="006D7F74" w:rsidRPr="00515544" w:rsidRDefault="006D7F74" w:rsidP="00066764">
            <w:pPr>
              <w:ind w:right="-5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554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Підвищення кваліфікації</w:t>
            </w:r>
          </w:p>
        </w:tc>
      </w:tr>
      <w:tr w:rsidR="000E1A55" w:rsidRPr="00805A82" w:rsidTr="00262528">
        <w:tc>
          <w:tcPr>
            <w:tcW w:w="425" w:type="dxa"/>
            <w:vAlign w:val="center"/>
          </w:tcPr>
          <w:p w:rsidR="000E1A55" w:rsidRPr="00463A56" w:rsidRDefault="000E1A55" w:rsidP="000E1A55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0E1A55" w:rsidRPr="00463A56" w:rsidRDefault="000E1A55" w:rsidP="000E1A5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Проходженні курсів підвищ. кваліфікації </w:t>
            </w:r>
            <w:r w:rsidRPr="00463A5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 базі ЗОІППО або інших ВНЗ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1A55" w:rsidRPr="00463A56" w:rsidRDefault="000E1A55" w:rsidP="000E1A55">
            <w:pPr>
              <w:ind w:right="-11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Терміни, документ та заклад проходження КПК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E1A55" w:rsidRDefault="000E1A55" w:rsidP="000E1A55">
            <w:pPr>
              <w:ind w:right="-136"/>
            </w:pPr>
            <w:r w:rsidRPr="00DB05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проходила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E1A55" w:rsidRDefault="000E1A55" w:rsidP="000E1A55">
            <w:pPr>
              <w:ind w:right="-136"/>
            </w:pPr>
            <w:r w:rsidRPr="00DB05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проходила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E1A55" w:rsidRDefault="000E1A55" w:rsidP="000E1A55">
            <w:pPr>
              <w:ind w:right="-136"/>
            </w:pPr>
            <w:r w:rsidRPr="00DB05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проходила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E1A55" w:rsidRDefault="000E1A55" w:rsidP="000E1A55">
            <w:pPr>
              <w:ind w:right="-136"/>
            </w:pPr>
            <w:r w:rsidRPr="00DB05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проходила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0E1A55" w:rsidRPr="000E1A55" w:rsidRDefault="000E1A55" w:rsidP="000E1A55">
            <w:pPr>
              <w:ind w:right="-25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1A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26.01.2018 </w:t>
            </w:r>
            <w:proofErr w:type="spellStart"/>
            <w:r w:rsidRPr="000E1A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сві-доцтво</w:t>
            </w:r>
            <w:proofErr w:type="spellEnd"/>
            <w:r w:rsidRPr="000E1A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ЗОІППО</w:t>
            </w:r>
          </w:p>
        </w:tc>
      </w:tr>
      <w:tr w:rsidR="00421AE8" w:rsidRPr="00562B7F" w:rsidTr="00262528">
        <w:tc>
          <w:tcPr>
            <w:tcW w:w="425" w:type="dxa"/>
            <w:vAlign w:val="center"/>
          </w:tcPr>
          <w:p w:rsidR="00421AE8" w:rsidRPr="00463A56" w:rsidRDefault="00421AE8" w:rsidP="00421AE8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3.2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421AE8" w:rsidRPr="00463A56" w:rsidRDefault="00421AE8" w:rsidP="00421AE8">
            <w:pPr>
              <w:ind w:hanging="1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Участь у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заходах 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професійн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ого спрямування (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семінарах, тренінгах, майстер-класах тощо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21AE8" w:rsidRPr="001A6F25" w:rsidRDefault="00421AE8" w:rsidP="00421AE8">
            <w:pPr>
              <w:ind w:right="-103" w:hanging="1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6F2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заходу; </w:t>
            </w:r>
            <w:r w:rsidRPr="001A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документ</w:t>
            </w:r>
            <w:r w:rsidRPr="001A6F25"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та дати його надання; </w:t>
            </w:r>
            <w:r w:rsidRPr="001A6F2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закладу, де </w:t>
            </w:r>
            <w:r w:rsidRPr="001A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проход</w:t>
            </w:r>
            <w:r w:rsidRPr="001A6F25">
              <w:rPr>
                <w:rFonts w:ascii="Times New Roman" w:hAnsi="Times New Roman"/>
                <w:sz w:val="18"/>
                <w:szCs w:val="18"/>
                <w:lang w:val="uk-UA"/>
              </w:rPr>
              <w:t>ило</w:t>
            </w:r>
            <w:r w:rsidRPr="001A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навчання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21AE8" w:rsidRPr="00D8324A" w:rsidRDefault="00421AE8" w:rsidP="00421AE8">
            <w:pPr>
              <w:ind w:right="-13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32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21AE8" w:rsidRPr="00D8324A" w:rsidRDefault="00421AE8" w:rsidP="00421AE8">
            <w:pPr>
              <w:ind w:right="-13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32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21AE8" w:rsidRPr="00D8324A" w:rsidRDefault="00421AE8" w:rsidP="00421AE8">
            <w:pPr>
              <w:ind w:right="-136"/>
              <w:rPr>
                <w:sz w:val="18"/>
                <w:szCs w:val="18"/>
              </w:rPr>
            </w:pPr>
            <w:r w:rsidRPr="00D832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21AE8" w:rsidRPr="00D8324A" w:rsidRDefault="00421AE8" w:rsidP="00421AE8">
            <w:pPr>
              <w:ind w:right="-136"/>
              <w:rPr>
                <w:sz w:val="18"/>
                <w:szCs w:val="18"/>
              </w:rPr>
            </w:pPr>
            <w:r w:rsidRPr="00D832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брала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421AE8" w:rsidRPr="00515544" w:rsidRDefault="00421AE8" w:rsidP="00421AE8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ренінг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фікат</w:t>
            </w:r>
            <w:proofErr w:type="spellEnd"/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2018,</w:t>
            </w: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ЗОІППО</w:t>
            </w:r>
          </w:p>
        </w:tc>
      </w:tr>
      <w:tr w:rsidR="006136EA" w:rsidRPr="00805A82" w:rsidTr="00515544">
        <w:tc>
          <w:tcPr>
            <w:tcW w:w="425" w:type="dxa"/>
            <w:vAlign w:val="center"/>
          </w:tcPr>
          <w:p w:rsidR="006136EA" w:rsidRPr="00463A56" w:rsidRDefault="006136EA" w:rsidP="00F6700F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3.3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136EA" w:rsidRPr="00463A56" w:rsidRDefault="006136EA" w:rsidP="0006676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Наявність педагогічної освіти або короткострокових курсів з педагогіки і психології (</w:t>
            </w:r>
            <w:proofErr w:type="spellStart"/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педмінімуму</w:t>
            </w:r>
            <w:proofErr w:type="spellEnd"/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EA" w:rsidRPr="00463A56" w:rsidRDefault="002D0798" w:rsidP="00066764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Кваліфікація за дипломом; доку-мент про проходження</w:t>
            </w:r>
            <w:r w:rsidRPr="002C03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курсів</w:t>
            </w:r>
          </w:p>
        </w:tc>
        <w:tc>
          <w:tcPr>
            <w:tcW w:w="6945" w:type="dxa"/>
            <w:gridSpan w:val="5"/>
            <w:tcBorders>
              <w:left w:val="single" w:sz="4" w:space="0" w:color="auto"/>
            </w:tcBorders>
            <w:vAlign w:val="center"/>
          </w:tcPr>
          <w:p w:rsidR="006136EA" w:rsidRPr="00515544" w:rsidRDefault="00D8324A" w:rsidP="00D8324A">
            <w:pPr>
              <w:ind w:right="-5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Педагогічна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освіт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 наявна: в</w:t>
            </w:r>
            <w:r w:rsidR="006136EA"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</w:t>
            </w:r>
            <w:r w:rsidR="002D0798"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ь</w:t>
            </w:r>
            <w:r w:rsidR="006136EA" w:rsidRPr="005155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фізичної культури</w:t>
            </w:r>
          </w:p>
        </w:tc>
      </w:tr>
      <w:tr w:rsidR="006D7F74" w:rsidRPr="00805A82" w:rsidTr="00F6700F">
        <w:trPr>
          <w:trHeight w:val="70"/>
        </w:trPr>
        <w:tc>
          <w:tcPr>
            <w:tcW w:w="425" w:type="dxa"/>
            <w:vAlign w:val="center"/>
          </w:tcPr>
          <w:p w:rsidR="006D7F74" w:rsidRPr="00463A56" w:rsidRDefault="006D7F74" w:rsidP="00F6700F">
            <w:pPr>
              <w:ind w:right="-108" w:hanging="13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14600" w:type="dxa"/>
            <w:gridSpan w:val="7"/>
            <w:vAlign w:val="center"/>
          </w:tcPr>
          <w:p w:rsidR="006D7F74" w:rsidRPr="00515544" w:rsidRDefault="006D7F74" w:rsidP="00066764">
            <w:pPr>
              <w:ind w:right="-5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554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Виховна робота</w:t>
            </w:r>
          </w:p>
        </w:tc>
      </w:tr>
      <w:tr w:rsidR="004C380E" w:rsidRPr="00805A82" w:rsidTr="00262528">
        <w:trPr>
          <w:trHeight w:val="70"/>
        </w:trPr>
        <w:tc>
          <w:tcPr>
            <w:tcW w:w="425" w:type="dxa"/>
            <w:vAlign w:val="center"/>
          </w:tcPr>
          <w:p w:rsidR="004C380E" w:rsidRPr="00463A56" w:rsidRDefault="001D268C" w:rsidP="001D268C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4C380E" w:rsidRPr="003E1C58" w:rsidRDefault="004C380E" w:rsidP="006136EA">
            <w:pPr>
              <w:rPr>
                <w:sz w:val="18"/>
                <w:szCs w:val="18"/>
                <w:lang w:val="uk-UA"/>
              </w:rPr>
            </w:pPr>
            <w:r w:rsidRPr="003E1C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Рівень відвідуваності учнями уроків </w:t>
            </w:r>
            <w:r w:rsidR="006136EA" w:rsidRPr="003E1C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фізичної культури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0E" w:rsidRPr="00463A56" w:rsidRDefault="002D0798" w:rsidP="002D079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C380E" w:rsidRPr="00463A56" w:rsidRDefault="003E1C58" w:rsidP="002D0798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C380E" w:rsidRPr="00463A56" w:rsidRDefault="003E1C58" w:rsidP="002D0798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C380E" w:rsidRPr="00463A56" w:rsidRDefault="003E1C58" w:rsidP="002D0798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78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C380E" w:rsidRPr="00463A56" w:rsidRDefault="003E1C58" w:rsidP="002D0798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76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4C380E" w:rsidRPr="00463A56" w:rsidRDefault="003E1C58" w:rsidP="002D0798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</w:t>
            </w:r>
          </w:p>
        </w:tc>
      </w:tr>
      <w:tr w:rsidR="000178C1" w:rsidRPr="000178C1" w:rsidTr="00262528">
        <w:trPr>
          <w:trHeight w:val="70"/>
        </w:trPr>
        <w:tc>
          <w:tcPr>
            <w:tcW w:w="425" w:type="dxa"/>
            <w:vAlign w:val="center"/>
          </w:tcPr>
          <w:p w:rsidR="000178C1" w:rsidRPr="00463A56" w:rsidRDefault="000178C1" w:rsidP="000178C1">
            <w:pPr>
              <w:ind w:right="-108" w:hanging="13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0178C1" w:rsidRPr="00463A56" w:rsidRDefault="000178C1" w:rsidP="000178C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Академічна доброчесність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8C1" w:rsidRPr="00463A56" w:rsidRDefault="000178C1" w:rsidP="000178C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Зафіксовані випадки необ’єктивного оцінювання, </w:t>
            </w:r>
            <w:r w:rsidRPr="00463A56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хабарництва, фальсифікації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178C1" w:rsidRPr="003A4ABA" w:rsidRDefault="000178C1" w:rsidP="000178C1">
            <w:pPr>
              <w:ind w:right="-13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4A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зафіксовано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178C1" w:rsidRPr="003A4ABA" w:rsidRDefault="000178C1" w:rsidP="000178C1">
            <w:pPr>
              <w:ind w:right="-13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4A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зафіксовано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178C1" w:rsidRPr="003A4ABA" w:rsidRDefault="000178C1" w:rsidP="000178C1">
            <w:pPr>
              <w:ind w:right="-13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4A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зафіксовано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178C1" w:rsidRPr="003A4ABA" w:rsidRDefault="000178C1" w:rsidP="000178C1">
            <w:pPr>
              <w:ind w:right="-13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4A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зафіксовано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0178C1" w:rsidRPr="003A4ABA" w:rsidRDefault="000178C1" w:rsidP="000178C1">
            <w:pPr>
              <w:ind w:right="-13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4A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зафіксовано</w:t>
            </w:r>
          </w:p>
        </w:tc>
      </w:tr>
    </w:tbl>
    <w:p w:rsidR="006D7F74" w:rsidRPr="00805A82" w:rsidRDefault="006D7F74" w:rsidP="006D7F74">
      <w:pPr>
        <w:spacing w:after="0" w:line="240" w:lineRule="auto"/>
        <w:rPr>
          <w:sz w:val="20"/>
          <w:szCs w:val="20"/>
          <w:lang w:val="uk-UA"/>
        </w:rPr>
      </w:pPr>
    </w:p>
    <w:sectPr w:rsidR="006D7F74" w:rsidRPr="00805A82" w:rsidSect="00A2363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6C0"/>
    <w:rsid w:val="000178C1"/>
    <w:rsid w:val="00021AD3"/>
    <w:rsid w:val="00036023"/>
    <w:rsid w:val="00062C4C"/>
    <w:rsid w:val="0006353B"/>
    <w:rsid w:val="00066764"/>
    <w:rsid w:val="000E1A55"/>
    <w:rsid w:val="000F309B"/>
    <w:rsid w:val="000F3985"/>
    <w:rsid w:val="001644B8"/>
    <w:rsid w:val="001D268C"/>
    <w:rsid w:val="001F4B43"/>
    <w:rsid w:val="00213407"/>
    <w:rsid w:val="00262528"/>
    <w:rsid w:val="002C03CD"/>
    <w:rsid w:val="002D0798"/>
    <w:rsid w:val="00337A88"/>
    <w:rsid w:val="00350649"/>
    <w:rsid w:val="003A06AD"/>
    <w:rsid w:val="003E1C58"/>
    <w:rsid w:val="003E22F3"/>
    <w:rsid w:val="00421AE8"/>
    <w:rsid w:val="00463A56"/>
    <w:rsid w:val="0047758E"/>
    <w:rsid w:val="004A5E72"/>
    <w:rsid w:val="004C380E"/>
    <w:rsid w:val="00515544"/>
    <w:rsid w:val="00562B7F"/>
    <w:rsid w:val="005634C8"/>
    <w:rsid w:val="005A3936"/>
    <w:rsid w:val="006136EA"/>
    <w:rsid w:val="00645D4D"/>
    <w:rsid w:val="006668CC"/>
    <w:rsid w:val="006C4173"/>
    <w:rsid w:val="006D7F74"/>
    <w:rsid w:val="006F3FDD"/>
    <w:rsid w:val="007057D4"/>
    <w:rsid w:val="00791FB3"/>
    <w:rsid w:val="007D4168"/>
    <w:rsid w:val="008054A5"/>
    <w:rsid w:val="00805A82"/>
    <w:rsid w:val="0081640E"/>
    <w:rsid w:val="00822D5C"/>
    <w:rsid w:val="008B46C0"/>
    <w:rsid w:val="00964B63"/>
    <w:rsid w:val="00982BE7"/>
    <w:rsid w:val="009A4767"/>
    <w:rsid w:val="00A2363A"/>
    <w:rsid w:val="00A34CF2"/>
    <w:rsid w:val="00AC01D5"/>
    <w:rsid w:val="00B176D3"/>
    <w:rsid w:val="00B64B8A"/>
    <w:rsid w:val="00B93B35"/>
    <w:rsid w:val="00B96372"/>
    <w:rsid w:val="00BB0C0C"/>
    <w:rsid w:val="00BD2C51"/>
    <w:rsid w:val="00C238FF"/>
    <w:rsid w:val="00C27CED"/>
    <w:rsid w:val="00C47116"/>
    <w:rsid w:val="00CB332D"/>
    <w:rsid w:val="00CB7A0B"/>
    <w:rsid w:val="00CD3302"/>
    <w:rsid w:val="00D01BAD"/>
    <w:rsid w:val="00D058BD"/>
    <w:rsid w:val="00D537B3"/>
    <w:rsid w:val="00D621C3"/>
    <w:rsid w:val="00D8324A"/>
    <w:rsid w:val="00DA1A4D"/>
    <w:rsid w:val="00DC3679"/>
    <w:rsid w:val="00DE0E79"/>
    <w:rsid w:val="00E47F7D"/>
    <w:rsid w:val="00E53DCD"/>
    <w:rsid w:val="00F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56355-CCD0-42EF-87A1-FF024493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0B5A9-4405-41A0-A698-913BE8B1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Mode</dc:creator>
  <cp:keywords/>
  <dc:description/>
  <cp:lastModifiedBy>Методист</cp:lastModifiedBy>
  <cp:revision>33</cp:revision>
  <cp:lastPrinted>2018-11-05T07:17:00Z</cp:lastPrinted>
  <dcterms:created xsi:type="dcterms:W3CDTF">2017-11-07T13:10:00Z</dcterms:created>
  <dcterms:modified xsi:type="dcterms:W3CDTF">2019-01-10T13:31:00Z</dcterms:modified>
</cp:coreProperties>
</file>